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4C">
        <w:rPr>
          <w:rFonts w:ascii="Times New Roman" w:hAnsi="Times New Roman" w:cs="Times New Roman"/>
          <w:b/>
          <w:sz w:val="28"/>
          <w:szCs w:val="28"/>
        </w:rPr>
        <w:t>АДМИНИСТРАЦИЯ ШЕВЧЕНКОВСКОГО СЕЛЬСКОГО ПОСЕЛЕНИЯ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4C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6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 xml:space="preserve">от </w:t>
      </w:r>
      <w:r w:rsidR="00AB5A68">
        <w:rPr>
          <w:rFonts w:ascii="Times New Roman" w:hAnsi="Times New Roman" w:cs="Times New Roman"/>
          <w:sz w:val="28"/>
          <w:szCs w:val="28"/>
        </w:rPr>
        <w:t>25.08.2021</w:t>
      </w:r>
      <w:r w:rsidRPr="00D9464C">
        <w:rPr>
          <w:rFonts w:ascii="Times New Roman" w:hAnsi="Times New Roman" w:cs="Times New Roman"/>
          <w:sz w:val="28"/>
          <w:szCs w:val="28"/>
        </w:rPr>
        <w:t xml:space="preserve">                                                № </w:t>
      </w:r>
      <w:r w:rsidR="00AB5A68">
        <w:rPr>
          <w:rFonts w:ascii="Times New Roman" w:hAnsi="Times New Roman" w:cs="Times New Roman"/>
          <w:sz w:val="28"/>
          <w:szCs w:val="28"/>
        </w:rPr>
        <w:t>47</w:t>
      </w:r>
      <w:bookmarkStart w:id="0" w:name="_GoBack"/>
      <w:bookmarkEnd w:id="0"/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>с</w:t>
      </w:r>
      <w:r w:rsidR="000A6198">
        <w:rPr>
          <w:rFonts w:ascii="Times New Roman" w:hAnsi="Times New Roman" w:cs="Times New Roman"/>
          <w:sz w:val="28"/>
          <w:szCs w:val="28"/>
        </w:rPr>
        <w:t>.</w:t>
      </w:r>
      <w:r w:rsidRPr="00D9464C">
        <w:rPr>
          <w:rFonts w:ascii="Times New Roman" w:hAnsi="Times New Roman" w:cs="Times New Roman"/>
          <w:sz w:val="28"/>
          <w:szCs w:val="28"/>
        </w:rPr>
        <w:t xml:space="preserve"> Шевченковское</w:t>
      </w:r>
    </w:p>
    <w:p w:rsidR="009532D3" w:rsidRPr="00D9464C" w:rsidRDefault="009532D3" w:rsidP="009532D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3D98" w:rsidRDefault="00073D98" w:rsidP="00073D98">
      <w:pPr>
        <w:ind w:left="540" w:firstLine="27"/>
        <w:jc w:val="center"/>
        <w:rPr>
          <w:rStyle w:val="a4"/>
          <w:rFonts w:ascii="Times New Roman" w:hAnsi="Times New Roman"/>
          <w:b/>
          <w:bCs/>
          <w:color w:val="auto"/>
          <w:sz w:val="28"/>
          <w:szCs w:val="28"/>
        </w:rPr>
      </w:pPr>
    </w:p>
    <w:p w:rsidR="00FF4333" w:rsidRPr="00073D98" w:rsidRDefault="000A6198" w:rsidP="00073D98">
      <w:pPr>
        <w:ind w:left="540" w:firstLine="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О признани</w:t>
      </w:r>
      <w:r w:rsidR="004C03DF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и утратившим силу постановление</w:t>
      </w:r>
      <w:r w:rsidR="00596CC5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 администрации Шевченковского сельского поселения Крыловского района </w:t>
      </w:r>
      <w:r w:rsidR="004C03DF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от 15.02.2019 № 10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</w:t>
      </w:r>
      <w:r w:rsidR="00E44CB0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 значения тяжеловесного и (или) крупногабаритного транспортного средства»</w:t>
      </w:r>
    </w:p>
    <w:p w:rsidR="00FF4333" w:rsidRPr="00D9464C" w:rsidRDefault="00FF4333" w:rsidP="009532D3">
      <w:pPr>
        <w:rPr>
          <w:rFonts w:ascii="Times New Roman" w:hAnsi="Times New Roman" w:cs="Times New Roman"/>
          <w:b/>
          <w:sz w:val="28"/>
          <w:szCs w:val="28"/>
        </w:rPr>
      </w:pPr>
    </w:p>
    <w:p w:rsidR="009532D3" w:rsidRPr="00D9464C" w:rsidRDefault="009532D3" w:rsidP="009532D3">
      <w:pPr>
        <w:rPr>
          <w:rFonts w:ascii="Times New Roman" w:hAnsi="Times New Roman" w:cs="Times New Roman"/>
          <w:b/>
          <w:sz w:val="28"/>
          <w:szCs w:val="28"/>
        </w:rPr>
      </w:pPr>
    </w:p>
    <w:p w:rsidR="005F480E" w:rsidRPr="00D9464C" w:rsidRDefault="005F480E" w:rsidP="005F480E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946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464C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r w:rsidR="00596CC5">
        <w:rPr>
          <w:rFonts w:ascii="Times New Roman" w:hAnsi="Times New Roman" w:cs="Times New Roman"/>
          <w:sz w:val="28"/>
          <w:szCs w:val="28"/>
        </w:rPr>
        <w:t>Законом Краснодарского края от 02.03.2012 № 2446-КЗ</w:t>
      </w:r>
      <w:r w:rsidRPr="00D9464C">
        <w:rPr>
          <w:rFonts w:ascii="Times New Roman" w:hAnsi="Times New Roman" w:cs="Times New Roman"/>
          <w:sz w:val="28"/>
          <w:szCs w:val="28"/>
        </w:rPr>
        <w:t xml:space="preserve"> </w:t>
      </w:r>
      <w:r w:rsidRPr="00D9464C">
        <w:rPr>
          <w:rFonts w:ascii="Times New Roman" w:hAnsi="Times New Roman" w:cs="Times New Roman"/>
          <w:spacing w:val="100"/>
          <w:sz w:val="28"/>
          <w:szCs w:val="28"/>
        </w:rPr>
        <w:t>постановляю</w:t>
      </w:r>
      <w:r w:rsidRPr="00D9464C">
        <w:rPr>
          <w:rFonts w:ascii="Times New Roman" w:hAnsi="Times New Roman" w:cs="Times New Roman"/>
          <w:sz w:val="28"/>
          <w:szCs w:val="28"/>
        </w:rPr>
        <w:t>:</w:t>
      </w:r>
    </w:p>
    <w:p w:rsidR="00E44CB0" w:rsidRPr="00E44CB0" w:rsidRDefault="00FF4333" w:rsidP="00E44CB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9464C">
        <w:rPr>
          <w:rFonts w:ascii="Times New Roman" w:hAnsi="Times New Roman" w:cs="Times New Roman"/>
          <w:sz w:val="28"/>
          <w:szCs w:val="28"/>
        </w:rPr>
        <w:t xml:space="preserve">1. </w:t>
      </w:r>
      <w:r w:rsidR="00596CC5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E44CB0">
        <w:rPr>
          <w:rFonts w:ascii="Times New Roman" w:hAnsi="Times New Roman" w:cs="Times New Roman"/>
          <w:sz w:val="28"/>
          <w:szCs w:val="28"/>
        </w:rPr>
        <w:t>постановление</w:t>
      </w:r>
      <w:r w:rsidR="00596CC5">
        <w:rPr>
          <w:rFonts w:ascii="Times New Roman" w:hAnsi="Times New Roman" w:cs="Times New Roman"/>
          <w:sz w:val="28"/>
          <w:szCs w:val="28"/>
        </w:rPr>
        <w:t xml:space="preserve"> администрации Шевченковского сельско</w:t>
      </w:r>
      <w:r w:rsidR="00E44CB0">
        <w:rPr>
          <w:rFonts w:ascii="Times New Roman" w:hAnsi="Times New Roman" w:cs="Times New Roman"/>
          <w:sz w:val="28"/>
          <w:szCs w:val="28"/>
        </w:rPr>
        <w:t xml:space="preserve">го поселения Крыловского района от </w:t>
      </w:r>
      <w:r w:rsidR="00E44CB0" w:rsidRPr="00E44CB0">
        <w:rPr>
          <w:rStyle w:val="a4"/>
          <w:rFonts w:ascii="Times New Roman" w:hAnsi="Times New Roman"/>
          <w:bCs/>
          <w:color w:val="auto"/>
          <w:sz w:val="28"/>
          <w:szCs w:val="28"/>
        </w:rPr>
        <w:t>15.02.2019 № 10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bookmarkEnd w:id="1"/>
    <w:p w:rsidR="009532D3" w:rsidRPr="00D9464C" w:rsidRDefault="009532D3" w:rsidP="009532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Шевченковского сельского поселения Крыловского района </w:t>
      </w:r>
      <w:r w:rsidR="005F480E" w:rsidRPr="00D9464C">
        <w:rPr>
          <w:rFonts w:ascii="Times New Roman" w:hAnsi="Times New Roman" w:cs="Times New Roman"/>
          <w:sz w:val="28"/>
          <w:szCs w:val="28"/>
        </w:rPr>
        <w:t>(Золотухина) о</w:t>
      </w:r>
      <w:r w:rsidR="005F480E" w:rsidRPr="00D9464C">
        <w:rPr>
          <w:rFonts w:ascii="Times New Roman" w:hAnsi="Times New Roman" w:cs="Times New Roman"/>
          <w:color w:val="000000"/>
          <w:sz w:val="28"/>
          <w:szCs w:val="28"/>
        </w:rPr>
        <w:t>бнародовать настоящее постановление и разместить на официальном сайте администрации Шевченковского сельского поселения Крыловского района в информационно-телекоммуникационной сети «Интернет».</w:t>
      </w:r>
    </w:p>
    <w:p w:rsidR="009532D3" w:rsidRPr="00D9464C" w:rsidRDefault="009532D3" w:rsidP="009532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10AEB" w:rsidRDefault="009532D3" w:rsidP="00D10AE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 xml:space="preserve">4. </w:t>
      </w:r>
      <w:r w:rsidR="005F480E" w:rsidRPr="00D9464C"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со дня его официального обнародования</w:t>
      </w:r>
      <w:r w:rsidR="00D10AEB">
        <w:rPr>
          <w:rFonts w:ascii="Times New Roman" w:hAnsi="Times New Roman" w:cs="Times New Roman"/>
          <w:sz w:val="28"/>
          <w:szCs w:val="28"/>
        </w:rPr>
        <w:t>.</w:t>
      </w:r>
    </w:p>
    <w:p w:rsidR="009532D3" w:rsidRDefault="009532D3" w:rsidP="009532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6CC5" w:rsidRDefault="00596CC5" w:rsidP="009532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50C4" w:rsidRPr="00D9464C" w:rsidRDefault="00B050C4" w:rsidP="009532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32D3" w:rsidRPr="00D9464C" w:rsidRDefault="009532D3" w:rsidP="009532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>Глава Шевченковского сельского поселения</w:t>
      </w:r>
    </w:p>
    <w:p w:rsidR="009532D3" w:rsidRDefault="00410D89" w:rsidP="009532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9464C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9532D3" w:rsidRPr="00D9464C">
        <w:rPr>
          <w:rFonts w:ascii="Times New Roman" w:hAnsi="Times New Roman" w:cs="Times New Roman"/>
          <w:sz w:val="28"/>
          <w:szCs w:val="28"/>
        </w:rPr>
        <w:t>района</w:t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5F480E" w:rsidRPr="00D9464C">
        <w:rPr>
          <w:rFonts w:ascii="Times New Roman" w:hAnsi="Times New Roman" w:cs="Times New Roman"/>
          <w:sz w:val="28"/>
          <w:szCs w:val="28"/>
        </w:rPr>
        <w:tab/>
      </w:r>
      <w:r w:rsidR="009532D3" w:rsidRPr="00D9464C">
        <w:rPr>
          <w:rFonts w:ascii="Times New Roman" w:hAnsi="Times New Roman" w:cs="Times New Roman"/>
          <w:sz w:val="28"/>
          <w:szCs w:val="28"/>
        </w:rPr>
        <w:t>С.А. Василяка</w:t>
      </w:r>
    </w:p>
    <w:p w:rsidR="003F22E5" w:rsidRDefault="003F22E5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F22E5" w:rsidRPr="003F22E5" w:rsidRDefault="003F22E5" w:rsidP="003F22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2E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F22E5" w:rsidRPr="003F22E5" w:rsidRDefault="003F22E5" w:rsidP="003F22E5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22E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44CB0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F22E5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Крыловского района от _______________ № ______</w:t>
      </w:r>
    </w:p>
    <w:p w:rsidR="00E44CB0" w:rsidRPr="00E44CB0" w:rsidRDefault="00E44CB0" w:rsidP="00E44CB0">
      <w:pPr>
        <w:ind w:left="540" w:firstLine="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«</w:t>
      </w:r>
      <w:r w:rsidRPr="00E44CB0">
        <w:rPr>
          <w:rStyle w:val="a4"/>
          <w:rFonts w:ascii="Times New Roman" w:hAnsi="Times New Roman"/>
          <w:bCs/>
          <w:color w:val="auto"/>
          <w:sz w:val="28"/>
          <w:szCs w:val="28"/>
        </w:rPr>
        <w:t>О признании утратившим силу постановление администрации Шевченковского сельского поселения Крыловского района от 15.02.2019 № 10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3F22E5" w:rsidRPr="003F22E5" w:rsidRDefault="003F22E5" w:rsidP="003F22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22E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44CB0" w:rsidRDefault="00E44CB0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1-ой категории,</w:t>
      </w:r>
    </w:p>
    <w:p w:rsidR="003F22E5" w:rsidRPr="003F22E5" w:rsidRDefault="00E44CB0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 xml:space="preserve"> </w:t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  <w:t xml:space="preserve">Е.В. </w:t>
      </w:r>
      <w:r>
        <w:rPr>
          <w:rFonts w:ascii="Times New Roman" w:hAnsi="Times New Roman" w:cs="Times New Roman"/>
          <w:sz w:val="28"/>
          <w:szCs w:val="28"/>
        </w:rPr>
        <w:t>Акименко</w:t>
      </w: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F22E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44CB0" w:rsidRDefault="00E44CB0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по организационным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 w:rsidR="003F22E5" w:rsidRPr="003F22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 Коновалова</w:t>
      </w:r>
    </w:p>
    <w:p w:rsidR="003F22E5" w:rsidRPr="003F22E5" w:rsidRDefault="003F22E5" w:rsidP="003F22E5">
      <w:pPr>
        <w:tabs>
          <w:tab w:val="left" w:pos="120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3D98" w:rsidRPr="003F22E5" w:rsidRDefault="00073D98" w:rsidP="003F22E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073D98" w:rsidRPr="003F22E5" w:rsidSect="00596C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AB" w:rsidRDefault="008A32AB" w:rsidP="00073D98">
      <w:r>
        <w:separator/>
      </w:r>
    </w:p>
  </w:endnote>
  <w:endnote w:type="continuationSeparator" w:id="0">
    <w:p w:rsidR="008A32AB" w:rsidRDefault="008A32AB" w:rsidP="0007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AB" w:rsidRDefault="008A32AB" w:rsidP="00073D98">
      <w:r>
        <w:separator/>
      </w:r>
    </w:p>
  </w:footnote>
  <w:footnote w:type="continuationSeparator" w:id="0">
    <w:p w:rsidR="008A32AB" w:rsidRDefault="008A32AB" w:rsidP="0007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AEB" w:rsidRPr="00073D98" w:rsidRDefault="00D10AEB">
    <w:pPr>
      <w:pStyle w:val="affff4"/>
      <w:jc w:val="center"/>
      <w:rPr>
        <w:rFonts w:ascii="Times New Roman" w:hAnsi="Times New Roman" w:cs="Times New Roman"/>
        <w:sz w:val="28"/>
        <w:szCs w:val="28"/>
      </w:rPr>
    </w:pPr>
  </w:p>
  <w:p w:rsidR="00D10AEB" w:rsidRDefault="00D10AEB">
    <w:pPr>
      <w:pStyle w:val="afff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DF"/>
    <w:rsid w:val="0000091C"/>
    <w:rsid w:val="0006483A"/>
    <w:rsid w:val="00073D98"/>
    <w:rsid w:val="000778C2"/>
    <w:rsid w:val="00082BC2"/>
    <w:rsid w:val="000A1A7A"/>
    <w:rsid w:val="000A6198"/>
    <w:rsid w:val="000A7FAF"/>
    <w:rsid w:val="000B7005"/>
    <w:rsid w:val="000C097D"/>
    <w:rsid w:val="000F0040"/>
    <w:rsid w:val="000F3AD1"/>
    <w:rsid w:val="000F53AD"/>
    <w:rsid w:val="0013332E"/>
    <w:rsid w:val="001B4903"/>
    <w:rsid w:val="001B749B"/>
    <w:rsid w:val="001B7E6E"/>
    <w:rsid w:val="001B7FEF"/>
    <w:rsid w:val="001C13A9"/>
    <w:rsid w:val="00234590"/>
    <w:rsid w:val="0025669E"/>
    <w:rsid w:val="002C7BC2"/>
    <w:rsid w:val="002F6240"/>
    <w:rsid w:val="00314D20"/>
    <w:rsid w:val="003177DC"/>
    <w:rsid w:val="00341E4A"/>
    <w:rsid w:val="003505AA"/>
    <w:rsid w:val="00350A2E"/>
    <w:rsid w:val="00365030"/>
    <w:rsid w:val="003D768B"/>
    <w:rsid w:val="003E5442"/>
    <w:rsid w:val="003F22E5"/>
    <w:rsid w:val="00404E6B"/>
    <w:rsid w:val="00410D89"/>
    <w:rsid w:val="004129BC"/>
    <w:rsid w:val="00441C2F"/>
    <w:rsid w:val="004532B6"/>
    <w:rsid w:val="00457F8D"/>
    <w:rsid w:val="004647E1"/>
    <w:rsid w:val="004663A4"/>
    <w:rsid w:val="0047308F"/>
    <w:rsid w:val="00477E24"/>
    <w:rsid w:val="00487A8F"/>
    <w:rsid w:val="004B21C9"/>
    <w:rsid w:val="004C03DF"/>
    <w:rsid w:val="005075F6"/>
    <w:rsid w:val="00520600"/>
    <w:rsid w:val="0053771C"/>
    <w:rsid w:val="0055618A"/>
    <w:rsid w:val="00582ED8"/>
    <w:rsid w:val="00596CC5"/>
    <w:rsid w:val="005A5AF2"/>
    <w:rsid w:val="005C4DD2"/>
    <w:rsid w:val="005F480E"/>
    <w:rsid w:val="00615B82"/>
    <w:rsid w:val="006D623F"/>
    <w:rsid w:val="006E675D"/>
    <w:rsid w:val="00720672"/>
    <w:rsid w:val="007254E7"/>
    <w:rsid w:val="00735651"/>
    <w:rsid w:val="00736427"/>
    <w:rsid w:val="00761ED2"/>
    <w:rsid w:val="007F234F"/>
    <w:rsid w:val="00865EA3"/>
    <w:rsid w:val="008775FD"/>
    <w:rsid w:val="00882321"/>
    <w:rsid w:val="00882442"/>
    <w:rsid w:val="008A0173"/>
    <w:rsid w:val="008A32AB"/>
    <w:rsid w:val="008C4DD6"/>
    <w:rsid w:val="008D4DDB"/>
    <w:rsid w:val="008E07B5"/>
    <w:rsid w:val="008E53D2"/>
    <w:rsid w:val="009105CC"/>
    <w:rsid w:val="009532D3"/>
    <w:rsid w:val="00985BFF"/>
    <w:rsid w:val="00A01250"/>
    <w:rsid w:val="00A13A68"/>
    <w:rsid w:val="00A339C9"/>
    <w:rsid w:val="00A358DF"/>
    <w:rsid w:val="00A50499"/>
    <w:rsid w:val="00A639D6"/>
    <w:rsid w:val="00A64872"/>
    <w:rsid w:val="00AA20AE"/>
    <w:rsid w:val="00AB5A68"/>
    <w:rsid w:val="00AD2768"/>
    <w:rsid w:val="00B050C4"/>
    <w:rsid w:val="00B0707F"/>
    <w:rsid w:val="00B32463"/>
    <w:rsid w:val="00BA6BDF"/>
    <w:rsid w:val="00BB4E89"/>
    <w:rsid w:val="00BD0916"/>
    <w:rsid w:val="00BF3CDE"/>
    <w:rsid w:val="00C11653"/>
    <w:rsid w:val="00C23750"/>
    <w:rsid w:val="00C71395"/>
    <w:rsid w:val="00C864C1"/>
    <w:rsid w:val="00C90465"/>
    <w:rsid w:val="00CC793D"/>
    <w:rsid w:val="00CE0872"/>
    <w:rsid w:val="00D10AEB"/>
    <w:rsid w:val="00D56783"/>
    <w:rsid w:val="00D56E3D"/>
    <w:rsid w:val="00D72B04"/>
    <w:rsid w:val="00D86730"/>
    <w:rsid w:val="00D875AB"/>
    <w:rsid w:val="00D9464C"/>
    <w:rsid w:val="00DE5225"/>
    <w:rsid w:val="00DF1AD5"/>
    <w:rsid w:val="00E17C50"/>
    <w:rsid w:val="00E35EAC"/>
    <w:rsid w:val="00E41DEB"/>
    <w:rsid w:val="00E44CB0"/>
    <w:rsid w:val="00ED3AA0"/>
    <w:rsid w:val="00EF2A89"/>
    <w:rsid w:val="00F51474"/>
    <w:rsid w:val="00F51B42"/>
    <w:rsid w:val="00FC78F4"/>
    <w:rsid w:val="00FE7089"/>
    <w:rsid w:val="00FE7674"/>
    <w:rsid w:val="00FF4333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BEFB68-743F-4001-8248-B210602E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">
    <w:name w:val="Hyperlink"/>
    <w:basedOn w:val="a0"/>
    <w:uiPriority w:val="99"/>
    <w:rsid w:val="00FC78F4"/>
    <w:rPr>
      <w:rFonts w:cs="Times New Roman"/>
      <w:color w:val="0000FF"/>
      <w:u w:val="single"/>
    </w:rPr>
  </w:style>
  <w:style w:type="paragraph" w:styleId="affff0">
    <w:name w:val="Body Text"/>
    <w:basedOn w:val="a"/>
    <w:link w:val="affff1"/>
    <w:uiPriority w:val="99"/>
    <w:rsid w:val="004663A4"/>
    <w:pPr>
      <w:widowControl/>
      <w:autoSpaceDE/>
      <w:autoSpaceDN/>
      <w:adjustRightInd/>
      <w:ind w:firstLine="567"/>
    </w:pPr>
    <w:rPr>
      <w:rFonts w:cs="Times New Roman"/>
      <w:sz w:val="28"/>
    </w:rPr>
  </w:style>
  <w:style w:type="character" w:customStyle="1" w:styleId="affff1">
    <w:name w:val="Основной текст Знак"/>
    <w:basedOn w:val="a0"/>
    <w:link w:val="affff0"/>
    <w:uiPriority w:val="99"/>
    <w:locked/>
    <w:rsid w:val="004663A4"/>
    <w:rPr>
      <w:rFonts w:ascii="Arial" w:hAnsi="Arial" w:cs="Times New Roman"/>
      <w:sz w:val="24"/>
      <w:szCs w:val="24"/>
    </w:rPr>
  </w:style>
  <w:style w:type="paragraph" w:customStyle="1" w:styleId="ConsPlusNonformat">
    <w:name w:val="ConsPlusNonformat"/>
    <w:rsid w:val="004663A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f2">
    <w:name w:val="List Paragraph"/>
    <w:basedOn w:val="a"/>
    <w:uiPriority w:val="34"/>
    <w:qFormat/>
    <w:rsid w:val="005A5AF2"/>
    <w:pPr>
      <w:ind w:left="720"/>
      <w:contextualSpacing/>
    </w:pPr>
  </w:style>
  <w:style w:type="paragraph" w:customStyle="1" w:styleId="ConsNormal">
    <w:name w:val="ConsNormal"/>
    <w:rsid w:val="007356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ConsPlusNormal">
    <w:name w:val="ConsPlusNormal"/>
    <w:rsid w:val="007356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D946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3">
    <w:name w:val="annotation reference"/>
    <w:uiPriority w:val="99"/>
    <w:unhideWhenUsed/>
    <w:rsid w:val="00D9464C"/>
    <w:rPr>
      <w:sz w:val="16"/>
      <w:szCs w:val="16"/>
    </w:rPr>
  </w:style>
  <w:style w:type="paragraph" w:styleId="affff4">
    <w:name w:val="header"/>
    <w:basedOn w:val="a"/>
    <w:link w:val="affff5"/>
    <w:uiPriority w:val="99"/>
    <w:rsid w:val="00073D98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073D98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rsid w:val="00073D98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073D98"/>
    <w:rPr>
      <w:rFonts w:ascii="Arial" w:hAnsi="Arial" w:cs="Arial"/>
      <w:sz w:val="24"/>
      <w:szCs w:val="24"/>
    </w:rPr>
  </w:style>
  <w:style w:type="paragraph" w:styleId="affff8">
    <w:name w:val="Balloon Text"/>
    <w:basedOn w:val="a"/>
    <w:link w:val="affff9"/>
    <w:uiPriority w:val="99"/>
    <w:rsid w:val="00073D98"/>
    <w:rPr>
      <w:rFonts w:ascii="Segoe UI" w:hAnsi="Segoe UI" w:cs="Segoe UI"/>
      <w:sz w:val="18"/>
      <w:szCs w:val="18"/>
    </w:rPr>
  </w:style>
  <w:style w:type="character" w:customStyle="1" w:styleId="affff9">
    <w:name w:val="Текст выноски Знак"/>
    <w:basedOn w:val="a0"/>
    <w:link w:val="affff8"/>
    <w:uiPriority w:val="99"/>
    <w:rsid w:val="00073D9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A339C9"/>
  </w:style>
  <w:style w:type="paragraph" w:styleId="affffa">
    <w:name w:val="No Spacing"/>
    <w:uiPriority w:val="1"/>
    <w:qFormat/>
    <w:rsid w:val="00C864C1"/>
    <w:pPr>
      <w:spacing w:after="0" w:line="240" w:lineRule="auto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72596AE870A89AE2A2C1A08F504506B47E974C8014B91BC3BD499C376B97F08D85B7EE0F5AEA7k2eC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SHP</cp:lastModifiedBy>
  <cp:revision>3</cp:revision>
  <cp:lastPrinted>2021-08-30T06:45:00Z</cp:lastPrinted>
  <dcterms:created xsi:type="dcterms:W3CDTF">2021-08-30T06:50:00Z</dcterms:created>
  <dcterms:modified xsi:type="dcterms:W3CDTF">2022-11-08T11:46:00Z</dcterms:modified>
</cp:coreProperties>
</file>